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71"/>
        <w:tblW w:w="0" w:type="auto"/>
        <w:tblLook w:val="04A0" w:firstRow="1" w:lastRow="0" w:firstColumn="1" w:lastColumn="0" w:noHBand="0" w:noVBand="1"/>
      </w:tblPr>
      <w:tblGrid>
        <w:gridCol w:w="2335"/>
        <w:gridCol w:w="2880"/>
      </w:tblGrid>
      <w:tr w:rsidR="00F45E45" w:rsidRPr="009C33FE" w14:paraId="122FFEB4" w14:textId="77777777" w:rsidTr="00F45E45">
        <w:trPr>
          <w:trHeight w:val="350"/>
        </w:trPr>
        <w:tc>
          <w:tcPr>
            <w:tcW w:w="2335" w:type="dxa"/>
            <w:hideMark/>
          </w:tcPr>
          <w:p w14:paraId="2169E8BC" w14:textId="77777777" w:rsidR="00F45E45" w:rsidRPr="009C33FE" w:rsidRDefault="00F45E45" w:rsidP="00F45E45">
            <w:pPr>
              <w:jc w:val="center"/>
              <w:rPr>
                <w:rStyle w:val="IntenseReference"/>
              </w:rPr>
            </w:pPr>
            <w:r w:rsidRPr="009C33FE">
              <w:rPr>
                <w:rStyle w:val="IntenseReference"/>
              </w:rPr>
              <w:t>2019 Election Results</w:t>
            </w:r>
          </w:p>
        </w:tc>
        <w:tc>
          <w:tcPr>
            <w:tcW w:w="2880" w:type="dxa"/>
            <w:hideMark/>
          </w:tcPr>
          <w:p w14:paraId="7712400C" w14:textId="77777777" w:rsidR="00F45E45" w:rsidRPr="009C33FE" w:rsidRDefault="00F45E45" w:rsidP="00F45E45">
            <w:pPr>
              <w:jc w:val="center"/>
              <w:rPr>
                <w:rStyle w:val="IntenseReference"/>
              </w:rPr>
            </w:pPr>
            <w:r w:rsidRPr="009C33FE">
              <w:rPr>
                <w:rStyle w:val="IntenseReference"/>
              </w:rPr>
              <w:t>New Senators</w:t>
            </w:r>
            <w:r>
              <w:rPr>
                <w:rStyle w:val="IntenseReference"/>
              </w:rPr>
              <w:t xml:space="preserve"> (40)</w:t>
            </w:r>
          </w:p>
        </w:tc>
      </w:tr>
      <w:tr w:rsidR="00F45E45" w:rsidRPr="009C33FE" w14:paraId="5004D8AE" w14:textId="77777777" w:rsidTr="001C748F">
        <w:trPr>
          <w:trHeight w:val="665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564AFA0F" w14:textId="77777777" w:rsidR="00F45E45" w:rsidRPr="009C33FE" w:rsidRDefault="00F45E45" w:rsidP="00F45E45">
            <w:pPr>
              <w:rPr>
                <w:b/>
                <w:bCs/>
              </w:rPr>
            </w:pPr>
            <w:r w:rsidRPr="009C33FE">
              <w:rPr>
                <w:b/>
                <w:bCs/>
              </w:rPr>
              <w:t>Architecture</w:t>
            </w:r>
          </w:p>
        </w:tc>
        <w:tc>
          <w:tcPr>
            <w:tcW w:w="2880" w:type="dxa"/>
            <w:hideMark/>
          </w:tcPr>
          <w:p w14:paraId="1567F3E8" w14:textId="77777777" w:rsidR="00F45E45" w:rsidRPr="009C33FE" w:rsidRDefault="00F45E45" w:rsidP="00F45E45">
            <w:r w:rsidRPr="009C33FE">
              <w:t xml:space="preserve">Lisa Henry         </w:t>
            </w:r>
            <w:r w:rsidRPr="009C33FE">
              <w:br/>
            </w:r>
            <w:proofErr w:type="spellStart"/>
            <w:r w:rsidRPr="009C33FE">
              <w:t>Elpitha</w:t>
            </w:r>
            <w:proofErr w:type="spellEnd"/>
            <w:r w:rsidRPr="009C33FE">
              <w:t xml:space="preserve"> </w:t>
            </w:r>
            <w:proofErr w:type="spellStart"/>
            <w:r w:rsidRPr="009C33FE">
              <w:t>Tsoutsounakis</w:t>
            </w:r>
            <w:proofErr w:type="spellEnd"/>
            <w:r w:rsidRPr="009C33FE">
              <w:t xml:space="preserve"> (CL)</w:t>
            </w:r>
          </w:p>
        </w:tc>
      </w:tr>
      <w:tr w:rsidR="00F45E45" w:rsidRPr="009C33FE" w14:paraId="6256EB8B" w14:textId="77777777" w:rsidTr="001C748F">
        <w:trPr>
          <w:trHeight w:val="1205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64F97D66" w14:textId="77777777" w:rsidR="00F45E45" w:rsidRPr="009C33FE" w:rsidRDefault="00F45E45" w:rsidP="00F45E45">
            <w:pPr>
              <w:rPr>
                <w:b/>
                <w:bCs/>
              </w:rPr>
            </w:pPr>
            <w:r w:rsidRPr="009C33FE">
              <w:rPr>
                <w:b/>
                <w:bCs/>
              </w:rPr>
              <w:t>Business</w:t>
            </w:r>
          </w:p>
        </w:tc>
        <w:tc>
          <w:tcPr>
            <w:tcW w:w="2880" w:type="dxa"/>
            <w:hideMark/>
          </w:tcPr>
          <w:p w14:paraId="524CAB5D" w14:textId="77777777" w:rsidR="00F45E45" w:rsidRPr="009C33FE" w:rsidRDefault="00F45E45" w:rsidP="00F45E45">
            <w:r w:rsidRPr="009C33FE">
              <w:t>Bill Hesterly</w:t>
            </w:r>
            <w:r w:rsidRPr="009C33FE">
              <w:br/>
              <w:t>Roger Silvers</w:t>
            </w:r>
            <w:r w:rsidRPr="009C33FE">
              <w:br/>
              <w:t>Rohit Aggarwal</w:t>
            </w:r>
            <w:r w:rsidRPr="009C33FE">
              <w:br/>
            </w:r>
            <w:proofErr w:type="spellStart"/>
            <w:r w:rsidRPr="009C33FE">
              <w:t>Promothesh</w:t>
            </w:r>
            <w:proofErr w:type="spellEnd"/>
            <w:r w:rsidRPr="009C33FE">
              <w:t xml:space="preserve"> Chatterjee </w:t>
            </w:r>
          </w:p>
        </w:tc>
      </w:tr>
      <w:tr w:rsidR="00F45E45" w:rsidRPr="009C33FE" w14:paraId="641CFEA2" w14:textId="77777777" w:rsidTr="001C748F">
        <w:trPr>
          <w:trHeight w:val="285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3B972EC1" w14:textId="77777777" w:rsidR="00F45E45" w:rsidRPr="009C33FE" w:rsidRDefault="00F45E45" w:rsidP="00F45E45">
            <w:pPr>
              <w:rPr>
                <w:b/>
                <w:bCs/>
              </w:rPr>
            </w:pPr>
            <w:r>
              <w:rPr>
                <w:b/>
                <w:bCs/>
              </w:rPr>
              <w:t>Council of Deans</w:t>
            </w:r>
          </w:p>
        </w:tc>
        <w:tc>
          <w:tcPr>
            <w:tcW w:w="2880" w:type="dxa"/>
            <w:noWrap/>
            <w:hideMark/>
          </w:tcPr>
          <w:p w14:paraId="31E9743C" w14:textId="77777777" w:rsidR="00F45E45" w:rsidRPr="009C33FE" w:rsidRDefault="00F45E45" w:rsidP="00F45E45">
            <w:r w:rsidRPr="009C33FE">
              <w:t xml:space="preserve">Kathryn Bond Stockton </w:t>
            </w:r>
          </w:p>
        </w:tc>
      </w:tr>
      <w:tr w:rsidR="00F45E45" w:rsidRPr="009C33FE" w14:paraId="7E9B05E4" w14:textId="77777777" w:rsidTr="001C748F">
        <w:trPr>
          <w:trHeight w:val="638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476168B7" w14:textId="77777777" w:rsidR="00F45E45" w:rsidRPr="009C33FE" w:rsidRDefault="00F45E45" w:rsidP="00F45E45">
            <w:pPr>
              <w:rPr>
                <w:b/>
                <w:bCs/>
              </w:rPr>
            </w:pPr>
            <w:r w:rsidRPr="009C33FE">
              <w:rPr>
                <w:b/>
                <w:bCs/>
              </w:rPr>
              <w:t>Dentistry</w:t>
            </w:r>
          </w:p>
        </w:tc>
        <w:tc>
          <w:tcPr>
            <w:tcW w:w="2880" w:type="dxa"/>
            <w:hideMark/>
          </w:tcPr>
          <w:p w14:paraId="7EFB027A" w14:textId="77777777" w:rsidR="00F45E45" w:rsidRPr="009C33FE" w:rsidRDefault="00F45E45" w:rsidP="00F45E45">
            <w:r w:rsidRPr="009C33FE">
              <w:t xml:space="preserve">Annette Fleckenstein </w:t>
            </w:r>
            <w:r w:rsidRPr="009C33FE">
              <w:br/>
              <w:t xml:space="preserve">James </w:t>
            </w:r>
            <w:proofErr w:type="spellStart"/>
            <w:r w:rsidRPr="009C33FE">
              <w:t>Keddington</w:t>
            </w:r>
            <w:proofErr w:type="spellEnd"/>
            <w:r w:rsidRPr="009C33FE">
              <w:t xml:space="preserve"> (CL)</w:t>
            </w:r>
          </w:p>
        </w:tc>
      </w:tr>
      <w:tr w:rsidR="00F45E45" w:rsidRPr="009C33FE" w14:paraId="5A0BF136" w14:textId="77777777" w:rsidTr="001C748F">
        <w:trPr>
          <w:trHeight w:val="305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1C3DFA89" w14:textId="77777777" w:rsidR="00F45E45" w:rsidRPr="009C33FE" w:rsidRDefault="00F45E45" w:rsidP="00F45E45">
            <w:pPr>
              <w:rPr>
                <w:b/>
                <w:bCs/>
              </w:rPr>
            </w:pPr>
            <w:r w:rsidRPr="009C33FE">
              <w:rPr>
                <w:b/>
                <w:bCs/>
              </w:rPr>
              <w:t>Education</w:t>
            </w:r>
          </w:p>
        </w:tc>
        <w:tc>
          <w:tcPr>
            <w:tcW w:w="2880" w:type="dxa"/>
            <w:noWrap/>
            <w:hideMark/>
          </w:tcPr>
          <w:p w14:paraId="10C1133E" w14:textId="77777777" w:rsidR="00F45E45" w:rsidRPr="009C33FE" w:rsidRDefault="00F45E45" w:rsidP="00F45E45">
            <w:r w:rsidRPr="009C33FE">
              <w:t>Sharon Aiken-Wisniewski (CL)</w:t>
            </w:r>
          </w:p>
        </w:tc>
      </w:tr>
      <w:tr w:rsidR="00F45E45" w:rsidRPr="009C33FE" w14:paraId="3BE7C5A7" w14:textId="77777777" w:rsidTr="001C748F">
        <w:trPr>
          <w:trHeight w:val="1502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17318D98" w14:textId="77777777" w:rsidR="00F45E45" w:rsidRPr="009C33FE" w:rsidRDefault="00F45E45" w:rsidP="00F45E45">
            <w:pPr>
              <w:rPr>
                <w:b/>
                <w:bCs/>
              </w:rPr>
            </w:pPr>
            <w:r w:rsidRPr="009C33FE">
              <w:rPr>
                <w:b/>
                <w:bCs/>
              </w:rPr>
              <w:t>Engineering</w:t>
            </w:r>
          </w:p>
        </w:tc>
        <w:tc>
          <w:tcPr>
            <w:tcW w:w="2880" w:type="dxa"/>
            <w:hideMark/>
          </w:tcPr>
          <w:p w14:paraId="6311C60D" w14:textId="77777777" w:rsidR="00F45E45" w:rsidRPr="009C33FE" w:rsidRDefault="00F45E45" w:rsidP="00F45E45">
            <w:r w:rsidRPr="009C33FE">
              <w:t>Terry Ring</w:t>
            </w:r>
            <w:r w:rsidRPr="009C33FE">
              <w:br/>
              <w:t>Luis Ibarra</w:t>
            </w:r>
            <w:r w:rsidRPr="009C33FE">
              <w:br/>
              <w:t>Rajesh Menon</w:t>
            </w:r>
            <w:r w:rsidRPr="009C33FE">
              <w:br/>
              <w:t xml:space="preserve">Kent </w:t>
            </w:r>
            <w:proofErr w:type="spellStart"/>
            <w:r w:rsidRPr="009C33FE">
              <w:t>Udell</w:t>
            </w:r>
            <w:proofErr w:type="spellEnd"/>
            <w:r w:rsidRPr="009C33FE">
              <w:br/>
              <w:t xml:space="preserve">John </w:t>
            </w:r>
            <w:proofErr w:type="spellStart"/>
            <w:r w:rsidRPr="009C33FE">
              <w:t>Hollerbach</w:t>
            </w:r>
            <w:proofErr w:type="spellEnd"/>
          </w:p>
        </w:tc>
      </w:tr>
      <w:tr w:rsidR="00F45E45" w:rsidRPr="009C33FE" w14:paraId="7842BE6B" w14:textId="77777777" w:rsidTr="001C748F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459664D8" w14:textId="77777777" w:rsidR="00F45E45" w:rsidRPr="009C33FE" w:rsidRDefault="00F45E45" w:rsidP="00F45E45">
            <w:pPr>
              <w:rPr>
                <w:b/>
                <w:bCs/>
              </w:rPr>
            </w:pPr>
            <w:r w:rsidRPr="009C33FE">
              <w:rPr>
                <w:b/>
                <w:bCs/>
              </w:rPr>
              <w:t>Fine Arts</w:t>
            </w:r>
          </w:p>
        </w:tc>
        <w:tc>
          <w:tcPr>
            <w:tcW w:w="2880" w:type="dxa"/>
            <w:hideMark/>
          </w:tcPr>
          <w:p w14:paraId="35A78FC1" w14:textId="77777777" w:rsidR="00F45E45" w:rsidRPr="009C33FE" w:rsidRDefault="00F45E45" w:rsidP="00F45E45">
            <w:r w:rsidRPr="009C33FE">
              <w:t>Brian Snapp</w:t>
            </w:r>
          </w:p>
        </w:tc>
      </w:tr>
      <w:tr w:rsidR="00F45E45" w:rsidRPr="009C33FE" w14:paraId="21DB370A" w14:textId="77777777" w:rsidTr="001C748F">
        <w:trPr>
          <w:trHeight w:val="935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339010DF" w14:textId="77777777" w:rsidR="00F45E45" w:rsidRPr="009C33FE" w:rsidRDefault="00F45E45" w:rsidP="00F45E45">
            <w:pPr>
              <w:rPr>
                <w:b/>
                <w:bCs/>
              </w:rPr>
            </w:pPr>
            <w:r w:rsidRPr="009C33FE">
              <w:rPr>
                <w:b/>
                <w:bCs/>
              </w:rPr>
              <w:t>Health</w:t>
            </w:r>
          </w:p>
        </w:tc>
        <w:tc>
          <w:tcPr>
            <w:tcW w:w="2880" w:type="dxa"/>
            <w:hideMark/>
          </w:tcPr>
          <w:p w14:paraId="38E41A8C" w14:textId="77777777" w:rsidR="00F45E45" w:rsidRPr="009C33FE" w:rsidRDefault="00F45E45" w:rsidP="00F45E45">
            <w:r w:rsidRPr="009C33FE">
              <w:t>Kelly Bricker</w:t>
            </w:r>
            <w:r w:rsidRPr="009C33FE">
              <w:br/>
              <w:t>Thunder Jalili</w:t>
            </w:r>
            <w:r w:rsidRPr="009C33FE">
              <w:br/>
              <w:t>Staci McIntosh (CL)</w:t>
            </w:r>
          </w:p>
        </w:tc>
      </w:tr>
      <w:tr w:rsidR="00F45E45" w:rsidRPr="009C33FE" w14:paraId="46ECFAB8" w14:textId="77777777" w:rsidTr="001C748F">
        <w:trPr>
          <w:trHeight w:val="575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71DB4DBA" w14:textId="77777777" w:rsidR="00F45E45" w:rsidRPr="009C33FE" w:rsidRDefault="00F45E45" w:rsidP="00F45E45">
            <w:pPr>
              <w:rPr>
                <w:b/>
                <w:bCs/>
              </w:rPr>
            </w:pPr>
            <w:r w:rsidRPr="009C33FE">
              <w:rPr>
                <w:b/>
                <w:bCs/>
              </w:rPr>
              <w:t>Humanities</w:t>
            </w:r>
          </w:p>
        </w:tc>
        <w:tc>
          <w:tcPr>
            <w:tcW w:w="2880" w:type="dxa"/>
            <w:hideMark/>
          </w:tcPr>
          <w:p w14:paraId="0541C346" w14:textId="77777777" w:rsidR="00F45E45" w:rsidRPr="009C33FE" w:rsidRDefault="00F45E45" w:rsidP="00F45E45">
            <w:r w:rsidRPr="009C33FE">
              <w:t>Kent Ono</w:t>
            </w:r>
            <w:r w:rsidRPr="009C33FE">
              <w:br/>
              <w:t>Wes Sasaki-</w:t>
            </w:r>
            <w:proofErr w:type="spellStart"/>
            <w:r w:rsidRPr="009C33FE">
              <w:t>Uemura</w:t>
            </w:r>
            <w:proofErr w:type="spellEnd"/>
          </w:p>
        </w:tc>
      </w:tr>
      <w:tr w:rsidR="00F45E45" w:rsidRPr="009C33FE" w14:paraId="06BC7F73" w14:textId="77777777" w:rsidTr="001C748F">
        <w:trPr>
          <w:trHeight w:val="285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0C5B37B8" w14:textId="77777777" w:rsidR="00F45E45" w:rsidRPr="009C33FE" w:rsidRDefault="00F45E45" w:rsidP="00F45E45">
            <w:pPr>
              <w:rPr>
                <w:b/>
                <w:bCs/>
              </w:rPr>
            </w:pPr>
            <w:r w:rsidRPr="009C33FE">
              <w:rPr>
                <w:b/>
                <w:bCs/>
              </w:rPr>
              <w:t>Law</w:t>
            </w:r>
          </w:p>
        </w:tc>
        <w:tc>
          <w:tcPr>
            <w:tcW w:w="2880" w:type="dxa"/>
            <w:noWrap/>
            <w:hideMark/>
          </w:tcPr>
          <w:p w14:paraId="22753D47" w14:textId="77777777" w:rsidR="00F45E45" w:rsidRPr="009E78C8" w:rsidRDefault="00F45E45" w:rsidP="00F45E45">
            <w:pPr>
              <w:rPr>
                <w:bCs/>
              </w:rPr>
            </w:pPr>
            <w:r w:rsidRPr="009E78C8">
              <w:rPr>
                <w:bCs/>
              </w:rPr>
              <w:t>Jeff Schwartz</w:t>
            </w:r>
          </w:p>
        </w:tc>
      </w:tr>
      <w:tr w:rsidR="00F45E45" w:rsidRPr="009C33FE" w14:paraId="0CA932B9" w14:textId="77777777" w:rsidTr="001C748F">
        <w:trPr>
          <w:trHeight w:val="1970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08720A2A" w14:textId="77777777" w:rsidR="00F45E45" w:rsidRPr="009C33FE" w:rsidRDefault="00F45E45" w:rsidP="00F45E45">
            <w:pPr>
              <w:rPr>
                <w:b/>
                <w:bCs/>
              </w:rPr>
            </w:pPr>
            <w:r w:rsidRPr="009C33FE">
              <w:rPr>
                <w:b/>
                <w:bCs/>
              </w:rPr>
              <w:t>Medicine</w:t>
            </w:r>
          </w:p>
        </w:tc>
        <w:tc>
          <w:tcPr>
            <w:tcW w:w="2880" w:type="dxa"/>
            <w:hideMark/>
          </w:tcPr>
          <w:p w14:paraId="19FCA741" w14:textId="77777777" w:rsidR="00F45E45" w:rsidRPr="009C33FE" w:rsidRDefault="00F45E45" w:rsidP="00F45E45">
            <w:r w:rsidRPr="009C33FE">
              <w:t>Hilary Coon</w:t>
            </w:r>
            <w:r w:rsidRPr="009C33FE">
              <w:br/>
              <w:t xml:space="preserve">Andrew Harris </w:t>
            </w:r>
            <w:r w:rsidRPr="009C33FE">
              <w:br/>
              <w:t xml:space="preserve">Christina Porucznik </w:t>
            </w:r>
            <w:r w:rsidRPr="009C33FE">
              <w:br/>
              <w:t xml:space="preserve">Hunter Underhill </w:t>
            </w:r>
            <w:r w:rsidRPr="009C33FE">
              <w:br/>
              <w:t>Daniel Vargo (CL)</w:t>
            </w:r>
            <w:r w:rsidRPr="009C33FE">
              <w:br/>
              <w:t xml:space="preserve">Susan </w:t>
            </w:r>
            <w:proofErr w:type="spellStart"/>
            <w:r w:rsidRPr="009C33FE">
              <w:t>Zickmund</w:t>
            </w:r>
            <w:proofErr w:type="spellEnd"/>
            <w:r w:rsidRPr="009C33FE">
              <w:t xml:space="preserve"> </w:t>
            </w:r>
            <w:r w:rsidRPr="009C33FE">
              <w:br/>
              <w:t xml:space="preserve">Brandon Zielinski </w:t>
            </w:r>
          </w:p>
        </w:tc>
      </w:tr>
      <w:tr w:rsidR="00F45E45" w:rsidRPr="009C33FE" w14:paraId="52685D49" w14:textId="77777777" w:rsidTr="001C748F">
        <w:trPr>
          <w:trHeight w:val="285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520B88F8" w14:textId="77777777" w:rsidR="00F45E45" w:rsidRPr="009C33FE" w:rsidRDefault="00F45E45" w:rsidP="00F45E45">
            <w:pPr>
              <w:rPr>
                <w:b/>
                <w:bCs/>
              </w:rPr>
            </w:pPr>
            <w:r w:rsidRPr="009C33FE">
              <w:rPr>
                <w:b/>
                <w:bCs/>
              </w:rPr>
              <w:t>Mines/Earth Sci.</w:t>
            </w:r>
          </w:p>
        </w:tc>
        <w:tc>
          <w:tcPr>
            <w:tcW w:w="2880" w:type="dxa"/>
            <w:hideMark/>
          </w:tcPr>
          <w:p w14:paraId="1F9280EA" w14:textId="77777777" w:rsidR="00F45E45" w:rsidRPr="009C33FE" w:rsidRDefault="00F45E45" w:rsidP="00F45E45">
            <w:r w:rsidRPr="009C33FE">
              <w:t>Keith Koper</w:t>
            </w:r>
          </w:p>
        </w:tc>
      </w:tr>
      <w:tr w:rsidR="00F45E45" w:rsidRPr="009C33FE" w14:paraId="6D972523" w14:textId="77777777" w:rsidTr="001C748F">
        <w:trPr>
          <w:trHeight w:val="323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08CF8FEA" w14:textId="77777777" w:rsidR="00F45E45" w:rsidRPr="009C33FE" w:rsidRDefault="00F45E45" w:rsidP="00F45E45">
            <w:pPr>
              <w:rPr>
                <w:b/>
                <w:bCs/>
              </w:rPr>
            </w:pPr>
            <w:r w:rsidRPr="009C33FE">
              <w:rPr>
                <w:b/>
                <w:bCs/>
              </w:rPr>
              <w:t>Pharmacy</w:t>
            </w:r>
          </w:p>
        </w:tc>
        <w:tc>
          <w:tcPr>
            <w:tcW w:w="2880" w:type="dxa"/>
            <w:noWrap/>
            <w:hideMark/>
          </w:tcPr>
          <w:p w14:paraId="1DD0C80C" w14:textId="77777777" w:rsidR="00F45E45" w:rsidRPr="009C33FE" w:rsidRDefault="00F45E45" w:rsidP="00F45E45">
            <w:r w:rsidRPr="009C33FE">
              <w:t>Thomas Cheatham</w:t>
            </w:r>
          </w:p>
        </w:tc>
      </w:tr>
      <w:tr w:rsidR="00F45E45" w:rsidRPr="009C33FE" w14:paraId="4D7178E8" w14:textId="77777777" w:rsidTr="001C748F">
        <w:trPr>
          <w:trHeight w:val="1160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5A789312" w14:textId="77777777" w:rsidR="00F45E45" w:rsidRPr="009C33FE" w:rsidRDefault="00F45E45" w:rsidP="00F45E45">
            <w:pPr>
              <w:rPr>
                <w:b/>
                <w:bCs/>
              </w:rPr>
            </w:pPr>
            <w:r w:rsidRPr="009C33FE">
              <w:rPr>
                <w:b/>
                <w:bCs/>
              </w:rPr>
              <w:t>Science</w:t>
            </w:r>
          </w:p>
        </w:tc>
        <w:tc>
          <w:tcPr>
            <w:tcW w:w="2880" w:type="dxa"/>
            <w:hideMark/>
          </w:tcPr>
          <w:p w14:paraId="5EAEEDFB" w14:textId="77777777" w:rsidR="00F45E45" w:rsidRDefault="00F45E45" w:rsidP="00F45E45">
            <w:r w:rsidRPr="009C33FE">
              <w:t>Kelly MacArthur (CL)</w:t>
            </w:r>
          </w:p>
          <w:p w14:paraId="77ECAB38" w14:textId="77777777" w:rsidR="00F45E45" w:rsidRPr="009C33FE" w:rsidRDefault="00F45E45" w:rsidP="00F45E45">
            <w:r w:rsidRPr="009C33FE">
              <w:t xml:space="preserve">Ryan Steele </w:t>
            </w:r>
            <w:r w:rsidRPr="009C33FE">
              <w:br/>
              <w:t xml:space="preserve">Srikanth Iyengar  </w:t>
            </w:r>
            <w:r w:rsidRPr="009C33FE">
              <w:br/>
              <w:t xml:space="preserve">Shanti </w:t>
            </w:r>
            <w:proofErr w:type="spellStart"/>
            <w:r w:rsidRPr="009C33FE">
              <w:t>Deemyad</w:t>
            </w:r>
            <w:proofErr w:type="spellEnd"/>
            <w:r w:rsidRPr="009C33FE">
              <w:t xml:space="preserve"> </w:t>
            </w:r>
            <w:r w:rsidRPr="009C33FE">
              <w:br/>
            </w:r>
          </w:p>
        </w:tc>
      </w:tr>
      <w:tr w:rsidR="00F45E45" w:rsidRPr="009C33FE" w14:paraId="1E801A6F" w14:textId="77777777" w:rsidTr="001C748F">
        <w:trPr>
          <w:trHeight w:val="1160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153835F9" w14:textId="77777777" w:rsidR="00F45E45" w:rsidRPr="009C33FE" w:rsidRDefault="00F45E45" w:rsidP="00F45E45">
            <w:pPr>
              <w:rPr>
                <w:b/>
                <w:bCs/>
              </w:rPr>
            </w:pPr>
            <w:r w:rsidRPr="009C33FE">
              <w:rPr>
                <w:b/>
                <w:bCs/>
              </w:rPr>
              <w:t>Soc./</w:t>
            </w:r>
            <w:proofErr w:type="spellStart"/>
            <w:r w:rsidRPr="009C33FE">
              <w:rPr>
                <w:b/>
                <w:bCs/>
              </w:rPr>
              <w:t>Beh</w:t>
            </w:r>
            <w:proofErr w:type="spellEnd"/>
            <w:r w:rsidRPr="009C33FE">
              <w:rPr>
                <w:b/>
                <w:bCs/>
              </w:rPr>
              <w:t xml:space="preserve"> Sci.</w:t>
            </w:r>
          </w:p>
        </w:tc>
        <w:tc>
          <w:tcPr>
            <w:tcW w:w="2880" w:type="dxa"/>
            <w:hideMark/>
          </w:tcPr>
          <w:p w14:paraId="287B5532" w14:textId="77777777" w:rsidR="00F45E45" w:rsidRPr="009C33FE" w:rsidRDefault="00F45E45" w:rsidP="00F45E45">
            <w:r w:rsidRPr="009C33FE">
              <w:t>Tom Quinn (CL)</w:t>
            </w:r>
            <w:r w:rsidRPr="009C33FE">
              <w:br/>
              <w:t>Sonia Salari</w:t>
            </w:r>
            <w:r w:rsidRPr="009C33FE">
              <w:br/>
              <w:t>Tim Smith</w:t>
            </w:r>
            <w:r w:rsidRPr="009C33FE">
              <w:br/>
              <w:t>Gabriel Lozada</w:t>
            </w:r>
          </w:p>
        </w:tc>
      </w:tr>
      <w:tr w:rsidR="00F45E45" w:rsidRPr="009C33FE" w14:paraId="616A4DE4" w14:textId="77777777" w:rsidTr="001C748F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3382E1CD" w14:textId="77777777" w:rsidR="00F45E45" w:rsidRPr="009C33FE" w:rsidRDefault="00F45E45" w:rsidP="00F45E45">
            <w:pPr>
              <w:rPr>
                <w:b/>
                <w:bCs/>
              </w:rPr>
            </w:pPr>
            <w:r w:rsidRPr="009C33FE">
              <w:rPr>
                <w:b/>
                <w:bCs/>
              </w:rPr>
              <w:t>Social Work</w:t>
            </w:r>
          </w:p>
        </w:tc>
        <w:tc>
          <w:tcPr>
            <w:tcW w:w="2880" w:type="dxa"/>
            <w:noWrap/>
            <w:hideMark/>
          </w:tcPr>
          <w:p w14:paraId="3F1D4845" w14:textId="77777777" w:rsidR="00F45E45" w:rsidRPr="009C33FE" w:rsidRDefault="00F45E45" w:rsidP="00F45E45">
            <w:r w:rsidRPr="009C33FE">
              <w:t>Robert Butters</w:t>
            </w:r>
          </w:p>
        </w:tc>
      </w:tr>
    </w:tbl>
    <w:p w14:paraId="7C6182C5" w14:textId="409333A3" w:rsidR="00D77608" w:rsidRPr="00D77608" w:rsidRDefault="00D77608" w:rsidP="00D77608">
      <w:pPr>
        <w:jc w:val="center"/>
        <w:rPr>
          <w:b/>
        </w:rPr>
      </w:pPr>
      <w:r w:rsidRPr="00F45E45">
        <w:rPr>
          <w:b/>
          <w:sz w:val="28"/>
        </w:rPr>
        <w:t xml:space="preserve">Spring 2019 Elections: Senate, Undergraduate Council, UPTAC </w:t>
      </w:r>
      <w:r w:rsidRPr="00D77608">
        <w:rPr>
          <w:b/>
        </w:rPr>
        <w:br/>
      </w:r>
    </w:p>
    <w:p w14:paraId="2F4E6163" w14:textId="77777777" w:rsidR="00D77608" w:rsidRDefault="00D77608" w:rsidP="009C33F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580"/>
      </w:tblGrid>
      <w:tr w:rsidR="009360CA" w:rsidRPr="009360CA" w14:paraId="60BD871F" w14:textId="77777777" w:rsidTr="00F45E45">
        <w:trPr>
          <w:trHeight w:val="537"/>
          <w:jc w:val="center"/>
        </w:trPr>
        <w:tc>
          <w:tcPr>
            <w:tcW w:w="2335" w:type="dxa"/>
            <w:noWrap/>
          </w:tcPr>
          <w:p w14:paraId="7AE1FEBA" w14:textId="53006782" w:rsidR="009360CA" w:rsidRPr="009360CA" w:rsidRDefault="009360CA" w:rsidP="009360CA">
            <w:pPr>
              <w:rPr>
                <w:b/>
                <w:bCs/>
              </w:rPr>
            </w:pPr>
            <w:r w:rsidRPr="009C33FE">
              <w:rPr>
                <w:rStyle w:val="IntenseReference"/>
              </w:rPr>
              <w:lastRenderedPageBreak/>
              <w:t>2019 Election Results</w:t>
            </w:r>
          </w:p>
        </w:tc>
        <w:tc>
          <w:tcPr>
            <w:tcW w:w="4580" w:type="dxa"/>
          </w:tcPr>
          <w:p w14:paraId="4AF62A31" w14:textId="547FF6E7" w:rsidR="009360CA" w:rsidRPr="009360CA" w:rsidRDefault="009360CA" w:rsidP="009360CA">
            <w:r w:rsidRPr="009C33FE">
              <w:rPr>
                <w:rStyle w:val="IntenseReference"/>
              </w:rPr>
              <w:t xml:space="preserve">New </w:t>
            </w:r>
            <w:r>
              <w:rPr>
                <w:rStyle w:val="IntenseReference"/>
              </w:rPr>
              <w:t>Undergraduate Council Members (6)</w:t>
            </w:r>
          </w:p>
        </w:tc>
      </w:tr>
      <w:tr w:rsidR="009360CA" w:rsidRPr="009360CA" w14:paraId="7CFA2B71" w14:textId="77777777" w:rsidTr="001C748F">
        <w:trPr>
          <w:trHeight w:val="537"/>
          <w:jc w:val="center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2E1227F4" w14:textId="77777777" w:rsidR="009360CA" w:rsidRPr="009360CA" w:rsidRDefault="009360CA" w:rsidP="009360CA">
            <w:pPr>
              <w:rPr>
                <w:b/>
                <w:bCs/>
              </w:rPr>
            </w:pPr>
            <w:r w:rsidRPr="009360CA">
              <w:rPr>
                <w:b/>
                <w:bCs/>
              </w:rPr>
              <w:t>SCST</w:t>
            </w:r>
          </w:p>
        </w:tc>
        <w:tc>
          <w:tcPr>
            <w:tcW w:w="4580" w:type="dxa"/>
            <w:hideMark/>
          </w:tcPr>
          <w:p w14:paraId="09938FA4" w14:textId="77777777" w:rsidR="009360CA" w:rsidRPr="009360CA" w:rsidRDefault="009360CA" w:rsidP="009360CA">
            <w:r w:rsidRPr="009360CA">
              <w:t xml:space="preserve">Wanda Pillow </w:t>
            </w:r>
          </w:p>
        </w:tc>
      </w:tr>
      <w:tr w:rsidR="009360CA" w:rsidRPr="009360CA" w14:paraId="42D71634" w14:textId="77777777" w:rsidTr="001C748F">
        <w:trPr>
          <w:trHeight w:val="537"/>
          <w:jc w:val="center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246175FA" w14:textId="77777777" w:rsidR="009360CA" w:rsidRPr="009360CA" w:rsidRDefault="009360CA" w:rsidP="009360CA">
            <w:pPr>
              <w:rPr>
                <w:b/>
                <w:bCs/>
              </w:rPr>
            </w:pPr>
            <w:r w:rsidRPr="009360CA">
              <w:rPr>
                <w:b/>
                <w:bCs/>
              </w:rPr>
              <w:t>Humanities</w:t>
            </w:r>
          </w:p>
        </w:tc>
        <w:tc>
          <w:tcPr>
            <w:tcW w:w="4580" w:type="dxa"/>
            <w:hideMark/>
          </w:tcPr>
          <w:p w14:paraId="49F7CF43" w14:textId="4C2FEE7C" w:rsidR="009360CA" w:rsidRPr="009360CA" w:rsidRDefault="009360CA" w:rsidP="009360CA">
            <w:r w:rsidRPr="009360CA">
              <w:t xml:space="preserve">Johanna </w:t>
            </w:r>
            <w:proofErr w:type="spellStart"/>
            <w:r w:rsidRPr="009360CA">
              <w:t>Watzinger</w:t>
            </w:r>
            <w:proofErr w:type="spellEnd"/>
            <w:r w:rsidRPr="009360CA">
              <w:t xml:space="preserve">-Tharp, </w:t>
            </w:r>
          </w:p>
        </w:tc>
      </w:tr>
      <w:tr w:rsidR="009360CA" w:rsidRPr="009360CA" w14:paraId="46868CDD" w14:textId="77777777" w:rsidTr="001C748F">
        <w:trPr>
          <w:trHeight w:val="537"/>
          <w:jc w:val="center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507BB310" w14:textId="77777777" w:rsidR="009360CA" w:rsidRPr="009360CA" w:rsidRDefault="009360CA" w:rsidP="009360CA">
            <w:pPr>
              <w:rPr>
                <w:b/>
                <w:bCs/>
              </w:rPr>
            </w:pPr>
            <w:r w:rsidRPr="009360CA">
              <w:rPr>
                <w:b/>
                <w:bCs/>
              </w:rPr>
              <w:t>Mines/Earth Sci.</w:t>
            </w:r>
          </w:p>
        </w:tc>
        <w:tc>
          <w:tcPr>
            <w:tcW w:w="4580" w:type="dxa"/>
            <w:hideMark/>
          </w:tcPr>
          <w:p w14:paraId="3491556A" w14:textId="463E4E0A" w:rsidR="009360CA" w:rsidRPr="009360CA" w:rsidRDefault="00C57599" w:rsidP="009360CA">
            <w:r w:rsidRPr="00C57599">
              <w:t xml:space="preserve">Raj </w:t>
            </w:r>
            <w:proofErr w:type="spellStart"/>
            <w:r w:rsidRPr="00C57599">
              <w:t>Rajamani</w:t>
            </w:r>
            <w:proofErr w:type="spellEnd"/>
          </w:p>
        </w:tc>
      </w:tr>
      <w:tr w:rsidR="009360CA" w:rsidRPr="009360CA" w14:paraId="6881E9BA" w14:textId="77777777" w:rsidTr="001C748F">
        <w:trPr>
          <w:trHeight w:val="537"/>
          <w:jc w:val="center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32D6CD75" w14:textId="77777777" w:rsidR="009360CA" w:rsidRPr="009360CA" w:rsidRDefault="009360CA" w:rsidP="009360CA">
            <w:pPr>
              <w:rPr>
                <w:b/>
                <w:bCs/>
              </w:rPr>
            </w:pPr>
            <w:r w:rsidRPr="009360CA">
              <w:rPr>
                <w:b/>
                <w:bCs/>
              </w:rPr>
              <w:t>Nursing</w:t>
            </w:r>
          </w:p>
        </w:tc>
        <w:tc>
          <w:tcPr>
            <w:tcW w:w="4580" w:type="dxa"/>
            <w:hideMark/>
          </w:tcPr>
          <w:p w14:paraId="7594CCCE" w14:textId="664D90BB" w:rsidR="009360CA" w:rsidRPr="009360CA" w:rsidRDefault="009360CA" w:rsidP="009360CA">
            <w:r w:rsidRPr="009360CA">
              <w:t xml:space="preserve">Cheryl Armstrong </w:t>
            </w:r>
          </w:p>
        </w:tc>
      </w:tr>
      <w:tr w:rsidR="009360CA" w:rsidRPr="009360CA" w14:paraId="543893F5" w14:textId="77777777" w:rsidTr="001C748F">
        <w:trPr>
          <w:trHeight w:val="537"/>
          <w:jc w:val="center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5AF07E2D" w14:textId="77777777" w:rsidR="009360CA" w:rsidRPr="009360CA" w:rsidRDefault="009360CA" w:rsidP="009360CA">
            <w:pPr>
              <w:rPr>
                <w:b/>
                <w:bCs/>
              </w:rPr>
            </w:pPr>
            <w:r w:rsidRPr="009360CA">
              <w:rPr>
                <w:b/>
                <w:bCs/>
              </w:rPr>
              <w:t>QIDT: Honors</w:t>
            </w:r>
          </w:p>
        </w:tc>
        <w:tc>
          <w:tcPr>
            <w:tcW w:w="4580" w:type="dxa"/>
            <w:hideMark/>
          </w:tcPr>
          <w:p w14:paraId="57257CFB" w14:textId="577A68C5" w:rsidR="009360CA" w:rsidRPr="009360CA" w:rsidRDefault="009360CA" w:rsidP="009360CA">
            <w:r>
              <w:t>Laurence Parker</w:t>
            </w:r>
          </w:p>
        </w:tc>
      </w:tr>
      <w:tr w:rsidR="009360CA" w:rsidRPr="009360CA" w14:paraId="50F5488B" w14:textId="77777777" w:rsidTr="001C748F">
        <w:trPr>
          <w:trHeight w:val="537"/>
          <w:jc w:val="center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1990F1A0" w14:textId="77777777" w:rsidR="009360CA" w:rsidRPr="009360CA" w:rsidRDefault="009360CA" w:rsidP="009360CA">
            <w:pPr>
              <w:rPr>
                <w:b/>
                <w:bCs/>
              </w:rPr>
            </w:pPr>
            <w:r w:rsidRPr="009360CA">
              <w:rPr>
                <w:b/>
                <w:bCs/>
              </w:rPr>
              <w:t>Science</w:t>
            </w:r>
          </w:p>
        </w:tc>
        <w:tc>
          <w:tcPr>
            <w:tcW w:w="4580" w:type="dxa"/>
            <w:hideMark/>
          </w:tcPr>
          <w:p w14:paraId="689255DF" w14:textId="6AAE1CB7" w:rsidR="009360CA" w:rsidRPr="009360CA" w:rsidRDefault="009360CA" w:rsidP="009360CA">
            <w:proofErr w:type="spellStart"/>
            <w:r w:rsidRPr="009360CA">
              <w:t>Alla</w:t>
            </w:r>
            <w:proofErr w:type="spellEnd"/>
            <w:r w:rsidRPr="009360CA">
              <w:t xml:space="preserve"> </w:t>
            </w:r>
            <w:proofErr w:type="spellStart"/>
            <w:r w:rsidRPr="009360CA">
              <w:t>Borisyuk</w:t>
            </w:r>
            <w:proofErr w:type="spellEnd"/>
          </w:p>
        </w:tc>
      </w:tr>
    </w:tbl>
    <w:p w14:paraId="02DEE0EE" w14:textId="3B67C08F" w:rsidR="009360CA" w:rsidRDefault="009360CA" w:rsidP="009C33FE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4590"/>
      </w:tblGrid>
      <w:tr w:rsidR="00FE4EBE" w:rsidRPr="009360CA" w14:paraId="3A10BADA" w14:textId="77777777" w:rsidTr="00F45E45">
        <w:trPr>
          <w:trHeight w:val="467"/>
          <w:jc w:val="center"/>
        </w:trPr>
        <w:tc>
          <w:tcPr>
            <w:tcW w:w="2335" w:type="dxa"/>
            <w:noWrap/>
          </w:tcPr>
          <w:p w14:paraId="7E0093EE" w14:textId="72204D6E" w:rsidR="00FE4EBE" w:rsidRPr="009360CA" w:rsidRDefault="00FE4EBE" w:rsidP="00FE4EBE">
            <w:pPr>
              <w:rPr>
                <w:b/>
                <w:bCs/>
              </w:rPr>
            </w:pPr>
            <w:r w:rsidRPr="009C33FE">
              <w:rPr>
                <w:rStyle w:val="IntenseReference"/>
              </w:rPr>
              <w:t>2019 Election Results</w:t>
            </w:r>
          </w:p>
        </w:tc>
        <w:tc>
          <w:tcPr>
            <w:tcW w:w="4590" w:type="dxa"/>
            <w:noWrap/>
          </w:tcPr>
          <w:p w14:paraId="7737FDCE" w14:textId="29E6EB48" w:rsidR="00FE4EBE" w:rsidRPr="009360CA" w:rsidRDefault="00FE4EBE" w:rsidP="00FE4EBE">
            <w:r w:rsidRPr="009C33FE">
              <w:rPr>
                <w:rStyle w:val="IntenseReference"/>
              </w:rPr>
              <w:t xml:space="preserve">New </w:t>
            </w:r>
            <w:r>
              <w:rPr>
                <w:rStyle w:val="IntenseReference"/>
              </w:rPr>
              <w:t>UPTAC Members (4)</w:t>
            </w:r>
          </w:p>
        </w:tc>
      </w:tr>
      <w:tr w:rsidR="00FE4EBE" w:rsidRPr="009360CA" w14:paraId="36BEDA7C" w14:textId="77777777" w:rsidTr="00D938E7">
        <w:trPr>
          <w:trHeight w:val="467"/>
          <w:jc w:val="center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42DB93B6" w14:textId="77777777" w:rsidR="00FE4EBE" w:rsidRPr="009360CA" w:rsidRDefault="00FE4EBE" w:rsidP="00FE4EBE">
            <w:pPr>
              <w:rPr>
                <w:b/>
                <w:bCs/>
              </w:rPr>
            </w:pPr>
            <w:r w:rsidRPr="009360CA">
              <w:rPr>
                <w:b/>
                <w:bCs/>
              </w:rPr>
              <w:t>Architecture</w:t>
            </w:r>
          </w:p>
        </w:tc>
        <w:tc>
          <w:tcPr>
            <w:tcW w:w="4590" w:type="dxa"/>
            <w:noWrap/>
            <w:hideMark/>
          </w:tcPr>
          <w:p w14:paraId="7CBE974A" w14:textId="77777777" w:rsidR="00FE4EBE" w:rsidRPr="009360CA" w:rsidRDefault="00FE4EBE" w:rsidP="00FE4EBE">
            <w:r w:rsidRPr="009360CA">
              <w:t xml:space="preserve">Anne Mooney </w:t>
            </w:r>
          </w:p>
        </w:tc>
      </w:tr>
      <w:tr w:rsidR="00FE4EBE" w:rsidRPr="009360CA" w14:paraId="16447629" w14:textId="77777777" w:rsidTr="00D938E7">
        <w:trPr>
          <w:trHeight w:val="503"/>
          <w:jc w:val="center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52D09067" w14:textId="77777777" w:rsidR="00FE4EBE" w:rsidRPr="009360CA" w:rsidRDefault="00FE4EBE" w:rsidP="00FE4EBE">
            <w:pPr>
              <w:rPr>
                <w:b/>
                <w:bCs/>
              </w:rPr>
            </w:pPr>
            <w:r w:rsidRPr="009360CA">
              <w:rPr>
                <w:b/>
                <w:bCs/>
              </w:rPr>
              <w:t>Fine Arts</w:t>
            </w:r>
          </w:p>
        </w:tc>
        <w:tc>
          <w:tcPr>
            <w:tcW w:w="4590" w:type="dxa"/>
            <w:hideMark/>
          </w:tcPr>
          <w:p w14:paraId="26409297" w14:textId="3957D65E" w:rsidR="00FE4EBE" w:rsidRPr="009360CA" w:rsidRDefault="00FE4EBE" w:rsidP="00FE4EBE">
            <w:r w:rsidRPr="009360CA">
              <w:t xml:space="preserve">Brian Patrick </w:t>
            </w:r>
          </w:p>
        </w:tc>
      </w:tr>
      <w:tr w:rsidR="00FE4EBE" w:rsidRPr="009360CA" w14:paraId="04101BBE" w14:textId="77777777" w:rsidTr="00D938E7">
        <w:trPr>
          <w:trHeight w:val="530"/>
          <w:jc w:val="center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5B75CB6C" w14:textId="77777777" w:rsidR="00FE4EBE" w:rsidRPr="009360CA" w:rsidRDefault="00FE4EBE" w:rsidP="00FE4EBE">
            <w:pPr>
              <w:rPr>
                <w:b/>
                <w:bCs/>
              </w:rPr>
            </w:pPr>
            <w:r w:rsidRPr="009360CA">
              <w:rPr>
                <w:b/>
                <w:bCs/>
              </w:rPr>
              <w:t>Humanities</w:t>
            </w:r>
          </w:p>
        </w:tc>
        <w:tc>
          <w:tcPr>
            <w:tcW w:w="4590" w:type="dxa"/>
            <w:hideMark/>
          </w:tcPr>
          <w:p w14:paraId="5109E7D8" w14:textId="7A1D4F17" w:rsidR="00FE4EBE" w:rsidRPr="009360CA" w:rsidRDefault="00FE4EBE" w:rsidP="00FE4EBE">
            <w:r w:rsidRPr="009360CA">
              <w:t xml:space="preserve">Danielle Olden </w:t>
            </w:r>
          </w:p>
        </w:tc>
      </w:tr>
      <w:tr w:rsidR="00FE4EBE" w:rsidRPr="009360CA" w14:paraId="0714FFAB" w14:textId="77777777" w:rsidTr="00D938E7">
        <w:trPr>
          <w:trHeight w:val="440"/>
          <w:jc w:val="center"/>
        </w:trPr>
        <w:tc>
          <w:tcPr>
            <w:tcW w:w="2335" w:type="dxa"/>
            <w:shd w:val="clear" w:color="auto" w:fill="F2F2F2" w:themeFill="background1" w:themeFillShade="F2"/>
            <w:noWrap/>
            <w:hideMark/>
          </w:tcPr>
          <w:p w14:paraId="79050C6E" w14:textId="77777777" w:rsidR="00FE4EBE" w:rsidRPr="009360CA" w:rsidRDefault="00FE4EBE" w:rsidP="00FE4EBE">
            <w:pPr>
              <w:rPr>
                <w:b/>
                <w:bCs/>
              </w:rPr>
            </w:pPr>
            <w:r w:rsidRPr="009360CA">
              <w:rPr>
                <w:b/>
                <w:bCs/>
              </w:rPr>
              <w:t>Nursing</w:t>
            </w:r>
          </w:p>
        </w:tc>
        <w:tc>
          <w:tcPr>
            <w:tcW w:w="4590" w:type="dxa"/>
            <w:hideMark/>
          </w:tcPr>
          <w:p w14:paraId="51BAD1F2" w14:textId="78F6F85D" w:rsidR="00FE4EBE" w:rsidRPr="009360CA" w:rsidRDefault="00FE4EBE" w:rsidP="00FE4EBE">
            <w:r w:rsidRPr="009360CA">
              <w:t xml:space="preserve">Linda Edelman </w:t>
            </w:r>
          </w:p>
        </w:tc>
      </w:tr>
    </w:tbl>
    <w:p w14:paraId="16530D57" w14:textId="77777777" w:rsidR="009360CA" w:rsidRDefault="009360CA" w:rsidP="009C33FE"/>
    <w:sectPr w:rsidR="009360CA" w:rsidSect="005C23C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FE"/>
    <w:rsid w:val="001211CB"/>
    <w:rsid w:val="001C748F"/>
    <w:rsid w:val="005C23CD"/>
    <w:rsid w:val="007B22D5"/>
    <w:rsid w:val="009360CA"/>
    <w:rsid w:val="009C33FE"/>
    <w:rsid w:val="009E78C8"/>
    <w:rsid w:val="00A96423"/>
    <w:rsid w:val="00B96A76"/>
    <w:rsid w:val="00C57599"/>
    <w:rsid w:val="00D77608"/>
    <w:rsid w:val="00D938E7"/>
    <w:rsid w:val="00F45E45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174C"/>
  <w15:chartTrackingRefBased/>
  <w15:docId w15:val="{7E59B351-D909-47FF-9D76-75E3E3E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9C33FE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Laird</dc:creator>
  <cp:keywords/>
  <dc:description/>
  <cp:lastModifiedBy>Jane Laird</cp:lastModifiedBy>
  <cp:revision>9</cp:revision>
  <dcterms:created xsi:type="dcterms:W3CDTF">2019-03-22T16:55:00Z</dcterms:created>
  <dcterms:modified xsi:type="dcterms:W3CDTF">2019-04-26T16:40:00Z</dcterms:modified>
</cp:coreProperties>
</file>